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BF" w:rsidRDefault="00C067BF" w:rsidP="00C067BF">
      <w:pPr>
        <w:jc w:val="right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731510" cy="1046480"/>
            <wp:effectExtent l="19050" t="0" r="2540" b="0"/>
            <wp:docPr id="1" name="Picture 0" descr="maskhe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head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                                                                    </w:t>
      </w:r>
      <w:r w:rsidRPr="00E86508">
        <w:rPr>
          <w:rFonts w:ascii="TH SarabunPSK" w:hAnsi="TH SarabunPSK" w:cs="TH SarabunPSK" w:hint="cs"/>
          <w:color w:val="000000" w:themeColor="text1"/>
          <w:sz w:val="28"/>
          <w:cs/>
        </w:rPr>
        <w:t xml:space="preserve">ประจำวันที่ </w:t>
      </w:r>
      <w:r w:rsidR="00BD09AF">
        <w:rPr>
          <w:rFonts w:ascii="TH SarabunPSK" w:hAnsi="TH SarabunPSK" w:cs="TH SarabunPSK" w:hint="cs"/>
          <w:color w:val="000000" w:themeColor="text1"/>
          <w:sz w:val="28"/>
          <w:cs/>
        </w:rPr>
        <w:t>29</w:t>
      </w:r>
      <w:r w:rsidRPr="00E86508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พฤศจิกายน 2564</w:t>
      </w:r>
    </w:p>
    <w:p w:rsidR="0031605E" w:rsidRDefault="0031605E" w:rsidP="0031605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0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บริษัท เจริญโภคภัณฑ์อาหาร </w:t>
      </w:r>
      <w:proofErr w:type="spellStart"/>
      <w:r w:rsidRPr="003160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จํากัด</w:t>
      </w:r>
      <w:proofErr w:type="spellEnd"/>
      <w:r w:rsidRPr="003160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(มหาชน) ถ่ายทอดประสบการณ์การทำธุรกิจ </w:t>
      </w:r>
      <w:r w:rsidRPr="003160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Five Star </w:t>
      </w:r>
      <w:r w:rsidRPr="003160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ให้นักศึกษา</w:t>
      </w:r>
      <w:proofErr w:type="spellStart"/>
      <w:r w:rsidRPr="003160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ม.อ</w:t>
      </w:r>
      <w:proofErr w:type="spellEnd"/>
      <w:r w:rsidRPr="003160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.ปัตตานี</w:t>
      </w:r>
    </w:p>
    <w:p w:rsidR="0059706F" w:rsidRPr="0059706F" w:rsidRDefault="0059706F" w:rsidP="0059706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เตรียมเปิดธุรกิจไก่ทอด ไก่ย่าง </w:t>
      </w:r>
      <w:r w:rsidRPr="00597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“Five Star Salam” </w:t>
      </w:r>
      <w:r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ในมหาวิทยาลัยสงขลานครินทร์ วิทยาเขตปัตตานี ในภาคการศึกษาที่ </w:t>
      </w:r>
      <w:r w:rsidRPr="0059706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ปีการศึกษา </w:t>
      </w:r>
      <w:r w:rsidRPr="0059706F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เพื่อให้นักศึกษามีรายได ส</w:t>
      </w:r>
      <w:proofErr w:type="spellStart"/>
      <w:r w:rsidR="00E00D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งเส</w:t>
      </w:r>
      <w:proofErr w:type="spellEnd"/>
      <w:r w:rsidR="00E00D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ริม</w:t>
      </w:r>
      <w:bookmarkStart w:id="0" w:name="_GoBack"/>
      <w:bookmarkEnd w:id="0"/>
      <w:r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การเรียนรู และการถ</w:t>
      </w:r>
      <w:r w:rsidR="00E00DFE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proofErr w:type="spellStart"/>
      <w:r w:rsidR="00E00D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proofErr w:type="spellEnd"/>
      <w:r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อดประสบการณในการ</w:t>
      </w:r>
      <w:proofErr w:type="spellStart"/>
      <w:r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ทํา</w:t>
      </w:r>
      <w:proofErr w:type="spellEnd"/>
      <w:r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ธุรกิจเพื่อสามารถ</w:t>
      </w:r>
      <w:proofErr w:type="spellStart"/>
      <w:r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นําไปใช</w:t>
      </w:r>
      <w:proofErr w:type="spellEnd"/>
      <w:r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ไดจริง</w:t>
      </w:r>
    </w:p>
    <w:p w:rsidR="0059706F" w:rsidRDefault="00C445E9" w:rsidP="0059706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781050" cy="914400"/>
            <wp:effectExtent l="19050" t="0" r="0" b="0"/>
            <wp:wrapSquare wrapText="bothSides"/>
            <wp:docPr id="2" name="Picture 1" descr="Bo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CD3" w:rsidRPr="00D53C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ดร.บดินทร์ </w:t>
      </w:r>
      <w:proofErr w:type="spellStart"/>
      <w:r w:rsidR="00D53CD3" w:rsidRPr="00D53CD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แว</w:t>
      </w:r>
      <w:proofErr w:type="spellEnd"/>
      <w:r w:rsidR="00D53CD3" w:rsidRPr="00D53CD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ลาเตะ รองอธิการบดีฝ่ายพัฒนานักศึกษา วิทยาเขตปัตตานี</w:t>
      </w:r>
      <w:r w:rsidR="00D53C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53CD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แจ้งว่า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ในภาคการศึกษาที่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ปีการศึกษา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มหาวิทยาลัยสงขลานครินทร์ วิทยาเขตปัตตานี และ บริษัท เจริญโภคภัณฑ์อาหาร จำกัด (มหาชน) ตกลงในความร่วมมือทางวิชาการด้านเกษตรอุตสาหกรรมและอาหารครบวงจรตามโครงการ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CPF in Your Area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โดยเปิดธุรกิจไก่ทอด ไก่ย่าง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</w:rPr>
        <w:t>“Five Star Salam”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="00BD09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D0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ข้างสระว่ายน้ำภายในวิทยาเขตปัตตานี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ในการส่งเสริมให้นักศึกษามีเวทีการเรียนรู้แบบลงมือทำจริงในการประกอบธุรกิจจริงก่อนจบการศึกษา พร้อมการสร้างรายได้ผ่านบริษัทจำลองของธุรกิจร้านห้าดาว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“Five Star Salam”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โดยบริษัท เจริญโภคภัณฑ์อาหาร จำกัด (มหาชน) จะให้</w:t>
      </w:r>
      <w:proofErr w:type="spellStart"/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ยืมร</w:t>
      </w:r>
      <w:proofErr w:type="spellEnd"/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</w:t>
      </w:r>
      <w:proofErr w:type="spellStart"/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านสําเร็จรูปแบบน็อคดา</w:t>
      </w:r>
      <w:proofErr w:type="spellEnd"/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วน รูปแบบ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Glass House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5x3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 รวมถึง</w:t>
      </w:r>
      <w:r w:rsidR="00BD09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</w:t>
      </w:r>
      <w:proofErr w:type="spellStart"/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</w:t>
      </w:r>
      <w:proofErr w:type="spellEnd"/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ต</w:t>
      </w:r>
      <w:proofErr w:type="spellStart"/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าง</w:t>
      </w:r>
      <w:proofErr w:type="spellEnd"/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ๆ ทั้งหมด</w:t>
      </w:r>
      <w:proofErr w:type="spellStart"/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ที่ต</w:t>
      </w:r>
      <w:proofErr w:type="spellEnd"/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</w:t>
      </w:r>
      <w:proofErr w:type="spellStart"/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องใช</w:t>
      </w:r>
      <w:proofErr w:type="spellEnd"/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 และมอบวัตถุดิบในการขายครั้งแรก รวมมูลค่าทั้งสิ้น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400,000 </w:t>
      </w:r>
      <w:r w:rsidR="0059706F" w:rsidRPr="00597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ให้แก่วิทยาเขตปัตตานีโดยไม่คิดมูลค่า ตลอดจนจัดอบรมให้นักศึกษามีความรู้ในการทำธุรกิจอีกด้วย.</w:t>
      </w:r>
    </w:p>
    <w:p w:rsidR="00C445E9" w:rsidRPr="0059706F" w:rsidRDefault="00C445E9" w:rsidP="0059706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2451018" cy="1838399"/>
            <wp:effectExtent l="19050" t="0" r="6432" b="0"/>
            <wp:docPr id="3" name="Picture 2" descr="3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065" cy="183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059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2407236" cy="1804494"/>
            <wp:effectExtent l="19050" t="0" r="0" b="0"/>
            <wp:docPr id="5" name="Picture 4" descr="S__3473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47341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028" cy="180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7BF" w:rsidRDefault="0009701F" w:rsidP="0009701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067BF">
        <w:rPr>
          <w:rFonts w:ascii="TH SarabunPSK" w:hAnsi="TH SarabunPSK" w:cs="TH SarabunPSK" w:hint="cs"/>
          <w:sz w:val="32"/>
          <w:szCs w:val="32"/>
          <w:cs/>
        </w:rPr>
        <w:t>*****************************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9701F">
        <w:rPr>
          <w:rFonts w:ascii="TH SarabunPSK" w:hAnsi="TH SarabunPSK" w:cs="TH SarabunPSK"/>
          <w:sz w:val="32"/>
          <w:szCs w:val="32"/>
          <w:cs/>
        </w:rPr>
        <w:t>ว่าที่ร้อย</w:t>
      </w:r>
      <w:proofErr w:type="spellStart"/>
      <w:r w:rsidRPr="0009701F">
        <w:rPr>
          <w:rFonts w:ascii="TH SarabunPSK" w:hAnsi="TH SarabunPSK" w:cs="TH SarabunPSK"/>
          <w:sz w:val="32"/>
          <w:szCs w:val="32"/>
          <w:cs/>
        </w:rPr>
        <w:t>ตรีนู</w:t>
      </w:r>
      <w:proofErr w:type="spellEnd"/>
      <w:r w:rsidRPr="0009701F">
        <w:rPr>
          <w:rFonts w:ascii="TH SarabunPSK" w:hAnsi="TH SarabunPSK" w:cs="TH SarabunPSK"/>
          <w:sz w:val="32"/>
          <w:szCs w:val="32"/>
          <w:cs/>
        </w:rPr>
        <w:t>รุด</w:t>
      </w:r>
      <w:proofErr w:type="spellStart"/>
      <w:r w:rsidRPr="0009701F">
        <w:rPr>
          <w:rFonts w:ascii="TH SarabunPSK" w:hAnsi="TH SarabunPSK" w:cs="TH SarabunPSK"/>
          <w:sz w:val="32"/>
          <w:szCs w:val="32"/>
          <w:cs/>
        </w:rPr>
        <w:t>ดีน</w:t>
      </w:r>
      <w:proofErr w:type="spellEnd"/>
      <w:r w:rsidRPr="0009701F">
        <w:rPr>
          <w:rFonts w:ascii="TH SarabunPSK" w:hAnsi="TH SarabunPSK" w:cs="TH SarabunPSK"/>
          <w:sz w:val="32"/>
          <w:szCs w:val="32"/>
          <w:cs/>
        </w:rPr>
        <w:t xml:space="preserve"> มูลทรัพย์ ถ่ายภาพ</w:t>
      </w:r>
      <w:r>
        <w:rPr>
          <w:rFonts w:ascii="TH SarabunPSK" w:hAnsi="TH SarabunPSK" w:cs="TH SarabunPSK" w:hint="cs"/>
          <w:sz w:val="32"/>
          <w:szCs w:val="32"/>
          <w:cs/>
        </w:rPr>
        <w:br/>
        <w:t>*****************************</w:t>
      </w:r>
    </w:p>
    <w:p w:rsidR="00B56407" w:rsidRPr="00414498" w:rsidRDefault="00B56407" w:rsidP="00B56407">
      <w:pPr>
        <w:rPr>
          <w:rFonts w:ascii="TH SarabunPSK" w:hAnsi="TH SarabunPSK" w:cs="TH SarabunPSK"/>
          <w:color w:val="000000" w:themeColor="text1"/>
          <w:sz w:val="28"/>
        </w:rPr>
      </w:pPr>
      <w:r w:rsidRPr="00414498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10 ปี ฐานข้อมูลหอจดหมายเหตุข่าวประชาสัมพันธ์ </w:t>
      </w:r>
      <w:r w:rsidRPr="00414498">
        <w:rPr>
          <w:rFonts w:ascii="TH SarabunPSK" w:hAnsi="TH SarabunPSK" w:cs="TH SarabunPSK"/>
          <w:color w:val="000000" w:themeColor="text1"/>
          <w:sz w:val="28"/>
          <w:cs/>
        </w:rPr>
        <w:br/>
        <w:t>ท่านสามารถสืบค้นข่าวที่ผลิตโดยศูนย์สื่อสารองค์กรและกิจการนานาชาติได้ที่</w:t>
      </w:r>
      <w:r w:rsidRPr="00414498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br/>
      </w:r>
      <w:hyperlink r:id="rId9" w:history="1">
        <w:r w:rsidRPr="00414498">
          <w:rPr>
            <w:rStyle w:val="Hyperlink"/>
            <w:rFonts w:ascii="TH SarabunPSK" w:hAnsi="TH SarabunPSK" w:cs="TH SarabunPSK"/>
            <w:sz w:val="28"/>
          </w:rPr>
          <w:t>http://memorandum.pn.psu.ac.th/index_dis.php</w:t>
        </w:r>
      </w:hyperlink>
    </w:p>
    <w:p w:rsidR="003F77F0" w:rsidRPr="00B56407" w:rsidRDefault="003F77F0" w:rsidP="00707C59">
      <w:pPr>
        <w:rPr>
          <w:rFonts w:ascii="TH SarabunPSK" w:hAnsi="TH SarabunPSK" w:cs="TH SarabunPSK"/>
          <w:sz w:val="32"/>
          <w:szCs w:val="32"/>
        </w:rPr>
      </w:pPr>
    </w:p>
    <w:sectPr w:rsidR="003F77F0" w:rsidRPr="00B56407" w:rsidSect="00C445E9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59"/>
    <w:rsid w:val="00060B85"/>
    <w:rsid w:val="00081D09"/>
    <w:rsid w:val="0009701F"/>
    <w:rsid w:val="0031605E"/>
    <w:rsid w:val="003F77F0"/>
    <w:rsid w:val="00415F62"/>
    <w:rsid w:val="00496059"/>
    <w:rsid w:val="0059706F"/>
    <w:rsid w:val="005F2472"/>
    <w:rsid w:val="00707C59"/>
    <w:rsid w:val="007C4F35"/>
    <w:rsid w:val="0089003A"/>
    <w:rsid w:val="009E042B"/>
    <w:rsid w:val="00AC1F69"/>
    <w:rsid w:val="00AC6E90"/>
    <w:rsid w:val="00B56407"/>
    <w:rsid w:val="00BD09AF"/>
    <w:rsid w:val="00C067BF"/>
    <w:rsid w:val="00C445E9"/>
    <w:rsid w:val="00D53CD3"/>
    <w:rsid w:val="00DA2C07"/>
    <w:rsid w:val="00E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BF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81D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D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7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BF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81D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morandum.pn.psu.ac.th/index_di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staff002</cp:lastModifiedBy>
  <cp:revision>2</cp:revision>
  <cp:lastPrinted>2021-11-29T08:51:00Z</cp:lastPrinted>
  <dcterms:created xsi:type="dcterms:W3CDTF">2021-11-30T04:32:00Z</dcterms:created>
  <dcterms:modified xsi:type="dcterms:W3CDTF">2021-11-30T04:32:00Z</dcterms:modified>
</cp:coreProperties>
</file>